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63" w:rsidRPr="00C07466" w:rsidRDefault="00366B63" w:rsidP="00C07466">
      <w:pPr>
        <w:spacing w:before="100" w:beforeAutospacing="1" w:after="15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  <w:lang w:val="en-US"/>
        </w:rPr>
      </w:pPr>
    </w:p>
    <w:p w:rsidR="00AC459D" w:rsidRPr="00645B4C" w:rsidRDefault="00265B7E" w:rsidP="00AC459D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AC459D">
        <w:rPr>
          <w:rFonts w:ascii="Times New Roman" w:eastAsia="Times New Roman" w:hAnsi="Times New Roman" w:cs="Times New Roman"/>
          <w:b/>
          <w:sz w:val="28"/>
        </w:rPr>
        <w:t>План работы</w:t>
      </w:r>
      <w:r w:rsidRPr="00AC459D">
        <w:rPr>
          <w:rFonts w:eastAsia="Times New Roman"/>
          <w:b/>
          <w:sz w:val="28"/>
        </w:rPr>
        <w:t xml:space="preserve">  </w:t>
      </w:r>
      <w:r w:rsidRPr="00AC459D">
        <w:rPr>
          <w:rFonts w:eastAsia="Times New Roman"/>
          <w:b/>
        </w:rPr>
        <w:br/>
      </w:r>
      <w:r w:rsidR="00111CF5" w:rsidRPr="00AC459D">
        <w:rPr>
          <w:rFonts w:ascii="Times New Roman" w:eastAsia="Times New Roman" w:hAnsi="Times New Roman" w:cs="Times New Roman"/>
          <w:b/>
          <w:sz w:val="28"/>
        </w:rPr>
        <w:t xml:space="preserve">Совета </w:t>
      </w:r>
      <w:proofErr w:type="gramStart"/>
      <w:r w:rsidR="00111CF5" w:rsidRPr="00AC459D">
        <w:rPr>
          <w:rFonts w:ascii="Times New Roman" w:eastAsia="Times New Roman" w:hAnsi="Times New Roman" w:cs="Times New Roman"/>
          <w:b/>
          <w:sz w:val="28"/>
        </w:rPr>
        <w:t>обучающихся</w:t>
      </w:r>
      <w:proofErr w:type="gramEnd"/>
      <w:r w:rsidRPr="00AC459D">
        <w:rPr>
          <w:rFonts w:eastAsia="Times New Roman"/>
          <w:b/>
          <w:sz w:val="28"/>
        </w:rPr>
        <w:t xml:space="preserve"> </w:t>
      </w:r>
      <w:r w:rsidRPr="00AC459D">
        <w:rPr>
          <w:rFonts w:ascii="Times New Roman" w:eastAsia="Times New Roman" w:hAnsi="Times New Roman" w:cs="Times New Roman"/>
          <w:b/>
          <w:sz w:val="28"/>
        </w:rPr>
        <w:t>органа школьного ученического самоуправления</w:t>
      </w:r>
    </w:p>
    <w:p w:rsidR="00265B7E" w:rsidRPr="00AC459D" w:rsidRDefault="00BC2A4F" w:rsidP="00AC459D">
      <w:pPr>
        <w:pStyle w:val="a4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Нижнеметескинская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СОШ имени Д.Г. Хакимова</w:t>
      </w:r>
      <w:r w:rsidR="00CA7CB7">
        <w:rPr>
          <w:rFonts w:ascii="Times New Roman" w:eastAsia="Times New Roman" w:hAnsi="Times New Roman" w:cs="Times New Roman"/>
          <w:b/>
          <w:sz w:val="28"/>
        </w:rPr>
        <w:br/>
        <w:t>на 2019 – 2020</w:t>
      </w:r>
      <w:r w:rsidR="00265B7E" w:rsidRPr="00AC459D">
        <w:rPr>
          <w:rFonts w:ascii="Times New Roman" w:eastAsia="Times New Roman" w:hAnsi="Times New Roman" w:cs="Times New Roman"/>
          <w:b/>
          <w:sz w:val="28"/>
        </w:rPr>
        <w:t xml:space="preserve"> учебный год</w:t>
      </w:r>
    </w:p>
    <w:p w:rsidR="00265B7E" w:rsidRDefault="00265B7E" w:rsidP="00265B7E">
      <w:pPr>
        <w:pStyle w:val="a3"/>
        <w:shd w:val="clear" w:color="auto" w:fill="FFFFFF"/>
        <w:spacing w:before="0" w:beforeAutospacing="0" w:after="130" w:afterAutospacing="0" w:line="360" w:lineRule="auto"/>
        <w:jc w:val="both"/>
        <w:rPr>
          <w:color w:val="000000" w:themeColor="text1"/>
          <w:szCs w:val="28"/>
        </w:rPr>
      </w:pPr>
      <w:r w:rsidRPr="001C7430">
        <w:rPr>
          <w:b/>
          <w:bCs/>
          <w:color w:val="000000" w:themeColor="text1"/>
          <w:szCs w:val="28"/>
        </w:rPr>
        <w:t>Цель: </w:t>
      </w:r>
      <w:r w:rsidRPr="001C7430">
        <w:rPr>
          <w:color w:val="000000" w:themeColor="text1"/>
          <w:szCs w:val="28"/>
        </w:rPr>
        <w:t>создание благоприятных педагогических, организационных социальных условий для самореализации, самоутверждения, саморазвития каждого учащегося в процессе включения его в разнообразную содержательную индивидуальную и коллективную деятельность; стимулирование учащихся к социальной активности и творчеству, воспитание гражданина с высокой демократической культурой</w:t>
      </w:r>
    </w:p>
    <w:p w:rsidR="00265B7E" w:rsidRPr="001C7430" w:rsidRDefault="00265B7E" w:rsidP="00265B7E">
      <w:pPr>
        <w:pStyle w:val="a3"/>
        <w:shd w:val="clear" w:color="auto" w:fill="FFFFFF"/>
        <w:spacing w:before="0" w:beforeAutospacing="0" w:after="130" w:afterAutospacing="0" w:line="360" w:lineRule="auto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З</w:t>
      </w:r>
      <w:r w:rsidRPr="001C7430">
        <w:rPr>
          <w:b/>
          <w:bCs/>
          <w:color w:val="000000" w:themeColor="text1"/>
          <w:szCs w:val="28"/>
        </w:rPr>
        <w:t>адачи: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развитие, сплочение и координация ученического коллектива;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жизненное самоуправление;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формирование культуры деловых отношений, навыков ведения деловой документации;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умение решать проблемы;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общественно значимые мотивы участия в управленческой деятельности;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умение планировать трудовую деятельность, рационально использовать рабочее время и место, вести учет результатов труда;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повышение требовательности к себе и товарищам;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воспитание нетерпимого отношения к нарушителям трудовой дисциплины;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адаптация выпускников к непрерывно изменяющимся жизненным усло</w:t>
      </w:r>
      <w:r w:rsidRPr="001C7430">
        <w:rPr>
          <w:color w:val="000000" w:themeColor="text1"/>
          <w:szCs w:val="28"/>
        </w:rPr>
        <w:softHyphen/>
        <w:t>виям;</w:t>
      </w:r>
    </w:p>
    <w:p w:rsidR="00265B7E" w:rsidRPr="001C7430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раскрытие школьников как мыслителей, способных прогнозировать свою жизнь;</w:t>
      </w:r>
    </w:p>
    <w:p w:rsidR="00265B7E" w:rsidRDefault="00265B7E" w:rsidP="00265B7E">
      <w:pPr>
        <w:pStyle w:val="a3"/>
        <w:numPr>
          <w:ilvl w:val="0"/>
          <w:numId w:val="2"/>
        </w:numPr>
        <w:shd w:val="clear" w:color="auto" w:fill="FFFFFF"/>
        <w:spacing w:before="0" w:beforeAutospacing="0" w:after="13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формирование готовности участвовать в различных социально-значимых  проектах.</w:t>
      </w:r>
    </w:p>
    <w:p w:rsidR="00BC2A4F" w:rsidRPr="00265B7E" w:rsidRDefault="00BC2A4F" w:rsidP="00BC2A4F">
      <w:pPr>
        <w:pStyle w:val="a3"/>
        <w:shd w:val="clear" w:color="auto" w:fill="FFFFFF"/>
        <w:spacing w:before="0" w:beforeAutospacing="0" w:after="130" w:afterAutospacing="0"/>
        <w:ind w:left="720"/>
        <w:rPr>
          <w:color w:val="000000" w:themeColor="text1"/>
          <w:szCs w:val="28"/>
        </w:rPr>
      </w:pPr>
    </w:p>
    <w:tbl>
      <w:tblPr>
        <w:tblW w:w="9613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6"/>
        <w:gridCol w:w="5036"/>
        <w:gridCol w:w="1559"/>
        <w:gridCol w:w="2552"/>
      </w:tblGrid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№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Ответственные</w:t>
            </w:r>
          </w:p>
        </w:tc>
      </w:tr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Участие </w:t>
            </w:r>
            <w:proofErr w:type="gramStart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школьного</w:t>
            </w:r>
            <w:proofErr w:type="gram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ученического самоуправлении  в проведение традиционных  праздников  школы.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</w:p>
        </w:tc>
      </w:tr>
      <w:tr w:rsidR="00265B7E" w:rsidRPr="001C7430" w:rsidTr="00162448">
        <w:trPr>
          <w:trHeight w:val="604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2 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Участие в молодежных акциях, совместно с РДШ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П</w:t>
            </w:r>
            <w:r w:rsidR="00265B7E"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 плану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Встречи Совета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 ученического самоуправления с администрацией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полугодие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Участие в ежегодных семинарах, конференциях, слетах, форумах, обмен опытом с учащимися других школ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год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5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Сбор материала для школьной газеты и сайта школы.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постоянно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4D12C5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265B7E" w:rsidRPr="001C7430" w:rsidTr="00162448">
        <w:trPr>
          <w:trHeight w:val="286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6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Заседание школьного  ученического управления школы. Организация текущих дел.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A23553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725E01" w:rsidRDefault="00265B7E" w:rsidP="00386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725E0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lastRenderedPageBreak/>
              <w:t>Сентябрь</w:t>
            </w:r>
          </w:p>
        </w:tc>
      </w:tr>
      <w:tr w:rsidR="00265B7E" w:rsidRPr="001C7430" w:rsidTr="00162448">
        <w:trPr>
          <w:trHeight w:val="54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День Знаний!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A23553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3861D3" w:rsidRPr="001C7430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спорта</w:t>
            </w:r>
          </w:p>
        </w:tc>
      </w:tr>
      <w:tr w:rsidR="00265B7E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Pr="001C7430" w:rsidRDefault="00265B7E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Default="00265B7E" w:rsidP="003861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Акция «Внимание дети!»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Default="00265B7E" w:rsidP="00A23553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65B7E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спорта </w:t>
            </w:r>
          </w:p>
          <w:p w:rsidR="003861D3" w:rsidRPr="001C7430" w:rsidRDefault="003861D3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Default="00BC2A4F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Default="00CA7CB7" w:rsidP="00A87589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Проведение предвыборной ка</w:t>
            </w:r>
            <w:r w:rsidRPr="001C7430">
              <w:rPr>
                <w:color w:val="000000" w:themeColor="text1"/>
                <w:szCs w:val="28"/>
              </w:rPr>
              <w:t>м</w:t>
            </w:r>
            <w:r>
              <w:rPr>
                <w:color w:val="000000" w:themeColor="text1"/>
                <w:szCs w:val="28"/>
              </w:rPr>
              <w:t xml:space="preserve">пании </w:t>
            </w:r>
          </w:p>
          <w:p w:rsidR="00CA7CB7" w:rsidRDefault="00CA7CB7" w:rsidP="00A87589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и выборов президента</w:t>
            </w:r>
            <w:r w:rsidRPr="001C7430">
              <w:rPr>
                <w:color w:val="000000" w:themeColor="text1"/>
                <w:szCs w:val="28"/>
              </w:rPr>
              <w:t xml:space="preserve"> </w:t>
            </w:r>
            <w:r>
              <w:rPr>
                <w:color w:val="000000" w:themeColor="text1"/>
                <w:szCs w:val="28"/>
              </w:rPr>
              <w:t xml:space="preserve">и членов </w:t>
            </w:r>
          </w:p>
          <w:p w:rsidR="00CA7CB7" w:rsidRPr="001C7430" w:rsidRDefault="00CA7CB7" w:rsidP="00A87589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Совета </w:t>
            </w:r>
            <w:proofErr w:type="gramStart"/>
            <w:r>
              <w:rPr>
                <w:color w:val="000000" w:themeColor="text1"/>
                <w:szCs w:val="28"/>
              </w:rPr>
              <w:t>обучающихся</w:t>
            </w:r>
            <w:proofErr w:type="gramEnd"/>
            <w:r>
              <w:rPr>
                <w:color w:val="000000" w:themeColor="text1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A87589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До 10.09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7CB7" w:rsidRPr="001C7430" w:rsidRDefault="00CA7CB7" w:rsidP="00A87589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Старшая вожатая </w:t>
            </w:r>
          </w:p>
        </w:tc>
      </w:tr>
      <w:tr w:rsidR="00CA7CB7" w:rsidRPr="001C7430" w:rsidTr="00162448">
        <w:trPr>
          <w:trHeight w:val="286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725E01" w:rsidRDefault="00CA7CB7" w:rsidP="00F8101B">
            <w:pPr>
              <w:spacing w:after="1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725E0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Октябрь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Проведение Дня самоуправления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Ежегодно, 5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Президент Министр образования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rPr>
          <w:trHeight w:val="273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3861D3">
            <w:pPr>
              <w:spacing w:after="1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Ноябрь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CA7CB7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«Мир начинается с мамы»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, концертная программа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AD08CE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25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7CB7" w:rsidRDefault="00CA7CB7" w:rsidP="001624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CA7CB7" w:rsidRPr="001C7430" w:rsidRDefault="00CA7CB7" w:rsidP="001624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-игра на сплочение классов.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29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7CB7" w:rsidRPr="001C7430" w:rsidRDefault="00CA7CB7" w:rsidP="00386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Президент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Министры </w:t>
            </w:r>
          </w:p>
        </w:tc>
      </w:tr>
      <w:tr w:rsidR="00CA7CB7" w:rsidRPr="001C7430" w:rsidTr="00162448">
        <w:trPr>
          <w:trHeight w:val="293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4B4811" w:rsidRDefault="00CA7CB7" w:rsidP="0022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B481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Декабрь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Круглый стол "Самоуправление в классах"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декабря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Вице-президент 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Проект "Новогодние забавы"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 течение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месяца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Президент, Министры 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Вице-президент</w:t>
            </w:r>
          </w:p>
        </w:tc>
      </w:tr>
      <w:tr w:rsidR="00CA7CB7" w:rsidRPr="001C7430" w:rsidTr="00A2355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Январь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rPr>
          <w:trHeight w:val="45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Брейн</w:t>
            </w:r>
            <w:proofErr w:type="spell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-Ринг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(2-4 классы, 5-7 классы,8-11 классы)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Я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нварь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образования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</w:tc>
      </w:tr>
      <w:tr w:rsidR="00CA7CB7" w:rsidRPr="001C7430" w:rsidTr="00A2355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Февраль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23 февраля день защитников Отечества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22 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февраля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CA7CB7" w:rsidRPr="003D6BDD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спорта 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Романтическо-конкурсная программа.  День влюбленных "Любви все возрасты покорны...!"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14 февраля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осуг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A23553">
            <w:pPr>
              <w:spacing w:after="13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A2355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Март</w:t>
            </w:r>
          </w:p>
        </w:tc>
      </w:tr>
      <w:tr w:rsidR="00CA7CB7" w:rsidRPr="001C7430" w:rsidTr="00162448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CA7C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"Здравствуй,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Науруз</w:t>
            </w:r>
            <w:proofErr w:type="spell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!"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спорта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8 марта – Международный женский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7CB7" w:rsidRPr="001C7430" w:rsidRDefault="00CA7CB7" w:rsidP="002245F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7CB7" w:rsidRDefault="00CA7CB7" w:rsidP="00CA7C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Вице-президент</w:t>
            </w:r>
          </w:p>
        </w:tc>
      </w:tr>
      <w:tr w:rsidR="00CA7CB7" w:rsidRPr="001C7430" w:rsidTr="004C5CB3">
        <w:trPr>
          <w:trHeight w:val="204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Апрель</w:t>
            </w:r>
          </w:p>
        </w:tc>
      </w:tr>
      <w:tr w:rsidR="00CA7CB7" w:rsidRPr="001C7430" w:rsidTr="00162448">
        <w:trPr>
          <w:trHeight w:val="455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BC2A4F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Общешкольная ученическая конференци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tabs>
                <w:tab w:val="right" w:pos="206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апрель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</w:p>
        </w:tc>
      </w:tr>
      <w:tr w:rsidR="00CA7CB7" w:rsidRPr="001C7430" w:rsidTr="00162448">
        <w:trPr>
          <w:trHeight w:val="455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BC2A4F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  <w:r w:rsidR="00CA7C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Трудовые десанты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tabs>
                <w:tab w:val="right" w:pos="206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Апрель (пятница)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труда 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rPr>
          <w:trHeight w:val="16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Май</w:t>
            </w:r>
          </w:p>
        </w:tc>
      </w:tr>
      <w:tr w:rsidR="00CA7CB7" w:rsidRPr="001C7430" w:rsidTr="00162448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Мероприятия, посвящённые 75-ой годовщине 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Победы в Великой Отечественной войне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труда</w:t>
            </w:r>
          </w:p>
        </w:tc>
      </w:tr>
      <w:tr w:rsidR="00CA7CB7" w:rsidRPr="001C7430" w:rsidTr="00162448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BC2A4F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  <w:bookmarkStart w:id="0" w:name="_GoBack"/>
            <w:bookmarkEnd w:id="0"/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Подведение итогов за год. 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Планы на новый учебный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</w:p>
          <w:p w:rsidR="00CA7CB7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Вице-президент</w:t>
            </w:r>
          </w:p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Министры</w:t>
            </w: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CA7CB7" w:rsidRPr="001C7430" w:rsidTr="00162448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CB7" w:rsidRPr="001C7430" w:rsidRDefault="00CA7CB7" w:rsidP="00224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</w:tbl>
    <w:p w:rsidR="00265B7E" w:rsidRPr="001C7430" w:rsidRDefault="00265B7E" w:rsidP="002245F8">
      <w:pPr>
        <w:pStyle w:val="a3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 w:themeColor="text1"/>
          <w:szCs w:val="28"/>
        </w:rPr>
      </w:pPr>
    </w:p>
    <w:p w:rsidR="00265B7E" w:rsidRDefault="00265B7E" w:rsidP="002245F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265B7E" w:rsidRDefault="00265B7E" w:rsidP="002245F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265B7E" w:rsidRPr="001C7430" w:rsidRDefault="00265B7E" w:rsidP="00265B7E">
      <w:pPr>
        <w:pStyle w:val="a3"/>
        <w:shd w:val="clear" w:color="auto" w:fill="FFFFFF"/>
        <w:spacing w:before="0" w:beforeAutospacing="0" w:after="130" w:afterAutospacing="0"/>
        <w:rPr>
          <w:b/>
          <w:bCs/>
          <w:i/>
          <w:iCs/>
          <w:color w:val="000000" w:themeColor="text1"/>
          <w:szCs w:val="28"/>
        </w:rPr>
      </w:pPr>
    </w:p>
    <w:p w:rsidR="00265B7E" w:rsidRPr="002245F8" w:rsidRDefault="00265B7E" w:rsidP="00CA7CB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2245F8">
        <w:rPr>
          <w:b/>
          <w:bCs/>
          <w:i/>
          <w:iCs/>
          <w:color w:val="000000" w:themeColor="text1"/>
          <w:sz w:val="28"/>
          <w:szCs w:val="28"/>
        </w:rPr>
        <w:lastRenderedPageBreak/>
        <w:t>План</w:t>
      </w:r>
    </w:p>
    <w:p w:rsidR="00265B7E" w:rsidRPr="002245F8" w:rsidRDefault="00265B7E" w:rsidP="00265B7E">
      <w:pPr>
        <w:pStyle w:val="a3"/>
        <w:shd w:val="clear" w:color="auto" w:fill="FFFFFF"/>
        <w:spacing w:before="0" w:beforeAutospacing="0" w:after="130" w:afterAutospacing="0"/>
        <w:jc w:val="center"/>
        <w:rPr>
          <w:color w:val="000000" w:themeColor="text1"/>
          <w:sz w:val="28"/>
          <w:szCs w:val="28"/>
        </w:rPr>
      </w:pPr>
      <w:r w:rsidRPr="002245F8">
        <w:rPr>
          <w:b/>
          <w:bCs/>
          <w:i/>
          <w:iCs/>
          <w:color w:val="000000" w:themeColor="text1"/>
          <w:sz w:val="28"/>
          <w:szCs w:val="28"/>
        </w:rPr>
        <w:t>заседаний Совет</w:t>
      </w:r>
      <w:r w:rsidR="002245F8">
        <w:rPr>
          <w:b/>
          <w:bCs/>
          <w:i/>
          <w:iCs/>
          <w:color w:val="000000" w:themeColor="text1"/>
          <w:sz w:val="28"/>
          <w:szCs w:val="28"/>
        </w:rPr>
        <w:t>а обучающихся</w:t>
      </w:r>
    </w:p>
    <w:p w:rsidR="00265B7E" w:rsidRPr="002245F8" w:rsidRDefault="00265B7E" w:rsidP="00265B7E">
      <w:pPr>
        <w:pStyle w:val="a3"/>
        <w:shd w:val="clear" w:color="auto" w:fill="FFFFFF"/>
        <w:spacing w:before="0" w:beforeAutospacing="0" w:after="130" w:afterAutospacing="0"/>
        <w:jc w:val="center"/>
        <w:rPr>
          <w:color w:val="000000" w:themeColor="text1"/>
          <w:sz w:val="28"/>
          <w:szCs w:val="28"/>
        </w:rPr>
      </w:pPr>
      <w:r w:rsidRPr="002245F8">
        <w:rPr>
          <w:b/>
          <w:bCs/>
          <w:color w:val="000000" w:themeColor="text1"/>
          <w:sz w:val="28"/>
          <w:szCs w:val="28"/>
        </w:rPr>
        <w:t>I четверть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CA7CB7">
        <w:rPr>
          <w:b/>
          <w:bCs/>
          <w:color w:val="000000" w:themeColor="text1"/>
        </w:rPr>
        <w:t>Сентябрь.</w:t>
      </w:r>
    </w:p>
    <w:p w:rsidR="00645B4C" w:rsidRPr="00CA7CB7" w:rsidRDefault="00645B4C" w:rsidP="00CA7CB7">
      <w:pPr>
        <w:pStyle w:val="a3"/>
        <w:shd w:val="clear" w:color="auto" w:fill="FFFFFF"/>
        <w:spacing w:before="0" w:beforeAutospacing="0" w:after="0" w:afterAutospacing="0"/>
        <w:jc w:val="both"/>
      </w:pPr>
      <w:r w:rsidRPr="00CA7CB7">
        <w:t xml:space="preserve">1. Ознакомление членов Совета обучающихся с Положением о совете обучающихся Муниципального общеобразовательного учреждения средней общеобразовательной школы № 1, именуемого в дальнейшем – Учреждение. </w:t>
      </w:r>
    </w:p>
    <w:p w:rsidR="00645B4C" w:rsidRPr="00CA7CB7" w:rsidRDefault="00645B4C" w:rsidP="00CA7CB7">
      <w:pPr>
        <w:pStyle w:val="a3"/>
        <w:shd w:val="clear" w:color="auto" w:fill="FFFFFF"/>
        <w:spacing w:before="0" w:beforeAutospacing="0" w:after="0" w:afterAutospacing="0"/>
        <w:jc w:val="both"/>
      </w:pPr>
      <w:r w:rsidRPr="00CA7CB7">
        <w:t xml:space="preserve">2. Выборы председателя и секретаря Совета </w:t>
      </w:r>
      <w:proofErr w:type="gramStart"/>
      <w:r w:rsidRPr="00CA7CB7">
        <w:t>обучающихся</w:t>
      </w:r>
      <w:proofErr w:type="gramEnd"/>
      <w:r w:rsidRPr="00CA7CB7">
        <w:t xml:space="preserve"> учреждения.</w:t>
      </w:r>
    </w:p>
    <w:p w:rsidR="008B44B3" w:rsidRPr="00CA7CB7" w:rsidRDefault="008B44B3" w:rsidP="00CA7CB7">
      <w:pPr>
        <w:pStyle w:val="p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A7CB7">
        <w:rPr>
          <w:color w:val="000000"/>
        </w:rPr>
        <w:t xml:space="preserve">3. </w:t>
      </w:r>
      <w:r w:rsidRPr="00CA7CB7">
        <w:rPr>
          <w:color w:val="000000"/>
        </w:rPr>
        <w:t>Распределение совета старшеклассников на микро группы;</w:t>
      </w:r>
    </w:p>
    <w:p w:rsidR="008B44B3" w:rsidRPr="00CA7CB7" w:rsidRDefault="008B44B3" w:rsidP="00CA7CB7">
      <w:pPr>
        <w:pStyle w:val="p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A7CB7">
        <w:rPr>
          <w:rStyle w:val="s3"/>
          <w:color w:val="000000"/>
        </w:rPr>
        <w:t xml:space="preserve">4. </w:t>
      </w:r>
      <w:r w:rsidRPr="00CA7CB7">
        <w:rPr>
          <w:rStyle w:val="s3"/>
          <w:color w:val="000000"/>
        </w:rPr>
        <w:t> </w:t>
      </w:r>
      <w:r w:rsidRPr="00CA7CB7">
        <w:rPr>
          <w:color w:val="000000"/>
        </w:rPr>
        <w:t>Правила поведения в школе.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CA7CB7">
        <w:rPr>
          <w:b/>
          <w:color w:val="000000" w:themeColor="text1"/>
        </w:rPr>
        <w:t>Октябрь</w:t>
      </w:r>
      <w:r w:rsidR="008B44B3" w:rsidRPr="00CA7CB7">
        <w:rPr>
          <w:color w:val="000000" w:themeColor="text1"/>
        </w:rPr>
        <w:t xml:space="preserve"> </w:t>
      </w:r>
    </w:p>
    <w:p w:rsidR="00BC2A4F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8B44B3" w:rsidRPr="00CA7CB7">
        <w:rPr>
          <w:rFonts w:ascii="Times New Roman" w:hAnsi="Times New Roman"/>
          <w:sz w:val="24"/>
          <w:szCs w:val="24"/>
        </w:rPr>
        <w:t>Подготовка и поведение осенних праздников</w:t>
      </w:r>
      <w:r w:rsidR="008B44B3" w:rsidRPr="00CA7CB7">
        <w:rPr>
          <w:rFonts w:ascii="Times New Roman" w:hAnsi="Times New Roman"/>
          <w:sz w:val="24"/>
          <w:szCs w:val="24"/>
        </w:rPr>
        <w:t>:</w:t>
      </w:r>
      <w:r w:rsidR="008B44B3" w:rsidRPr="00CA7CB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B44B3" w:rsidRPr="00CA7CB7">
        <w:rPr>
          <w:rFonts w:ascii="Times New Roman" w:hAnsi="Times New Roman"/>
          <w:color w:val="000000" w:themeColor="text1"/>
          <w:sz w:val="24"/>
          <w:szCs w:val="24"/>
        </w:rPr>
        <w:t>Дня Учителя. (День самоуправления)</w:t>
      </w:r>
      <w:r w:rsidR="008B44B3" w:rsidRPr="00CA7CB7">
        <w:rPr>
          <w:rFonts w:ascii="Times New Roman" w:hAnsi="Times New Roman"/>
          <w:sz w:val="24"/>
          <w:szCs w:val="24"/>
        </w:rPr>
        <w:t>;</w:t>
      </w:r>
      <w:r w:rsidR="008B44B3" w:rsidRPr="00CA7CB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B44B3" w:rsidRPr="00CA7CB7">
        <w:rPr>
          <w:rFonts w:ascii="Times New Roman" w:hAnsi="Times New Roman"/>
          <w:color w:val="000000" w:themeColor="text1"/>
          <w:sz w:val="24"/>
          <w:szCs w:val="24"/>
        </w:rPr>
        <w:t>«Осенний бал»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8B44B3" w:rsidRPr="00CA7CB7">
        <w:rPr>
          <w:rFonts w:ascii="Times New Roman" w:hAnsi="Times New Roman"/>
          <w:sz w:val="24"/>
          <w:szCs w:val="24"/>
        </w:rPr>
        <w:t>Проведения осеннего «Дня здоровья»;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8B44B3" w:rsidRPr="00CA7CB7">
        <w:rPr>
          <w:rFonts w:ascii="Times New Roman" w:hAnsi="Times New Roman"/>
          <w:sz w:val="24"/>
          <w:szCs w:val="24"/>
        </w:rPr>
        <w:t>План работы на осенние каникулы.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</w:rPr>
      </w:pPr>
      <w:r w:rsidRPr="00CA7CB7">
        <w:rPr>
          <w:b/>
          <w:bCs/>
          <w:color w:val="000000" w:themeColor="text1"/>
        </w:rPr>
        <w:t>II четверть.</w:t>
      </w:r>
    </w:p>
    <w:p w:rsidR="00162448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CA7CB7">
        <w:rPr>
          <w:b/>
          <w:bCs/>
          <w:color w:val="000000" w:themeColor="text1"/>
        </w:rPr>
        <w:t>Ноябрь</w:t>
      </w:r>
    </w:p>
    <w:p w:rsidR="008B44B3" w:rsidRPr="00CA7CB7" w:rsidRDefault="008B44B3" w:rsidP="00CA7CB7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A7CB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1. </w:t>
      </w:r>
      <w:r w:rsidRPr="00CA7CB7">
        <w:rPr>
          <w:rFonts w:ascii="Times New Roman" w:hAnsi="Times New Roman"/>
          <w:sz w:val="24"/>
          <w:szCs w:val="24"/>
        </w:rPr>
        <w:t xml:space="preserve">Приглашение учащихся стоящих на </w:t>
      </w:r>
      <w:proofErr w:type="spellStart"/>
      <w:r w:rsidRPr="00CA7CB7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CA7CB7">
        <w:rPr>
          <w:rFonts w:ascii="Times New Roman" w:hAnsi="Times New Roman"/>
          <w:sz w:val="24"/>
          <w:szCs w:val="24"/>
        </w:rPr>
        <w:t xml:space="preserve"> </w:t>
      </w:r>
      <w:r w:rsidRPr="00CA7CB7">
        <w:rPr>
          <w:rFonts w:ascii="Times New Roman" w:hAnsi="Times New Roman"/>
          <w:sz w:val="24"/>
          <w:szCs w:val="24"/>
        </w:rPr>
        <w:t>учете</w:t>
      </w:r>
      <w:r w:rsidRPr="00CA7CB7">
        <w:rPr>
          <w:rFonts w:ascii="Times New Roman" w:hAnsi="Times New Roman"/>
          <w:sz w:val="24"/>
          <w:szCs w:val="24"/>
        </w:rPr>
        <w:t xml:space="preserve">, </w:t>
      </w:r>
      <w:r w:rsidRPr="00CA7CB7">
        <w:rPr>
          <w:rFonts w:ascii="Times New Roman" w:hAnsi="Times New Roman"/>
          <w:sz w:val="24"/>
          <w:szCs w:val="24"/>
        </w:rPr>
        <w:t>а также  учащихся нарушающих правила поведения в школе;</w:t>
      </w:r>
    </w:p>
    <w:p w:rsidR="00265B7E" w:rsidRPr="00CA7CB7" w:rsidRDefault="008B44B3" w:rsidP="00CA7CB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CA7CB7">
        <w:rPr>
          <w:bCs/>
          <w:color w:val="000000" w:themeColor="text1"/>
        </w:rPr>
        <w:t>2</w:t>
      </w:r>
      <w:r w:rsidR="00265B7E" w:rsidRPr="00CA7CB7">
        <w:rPr>
          <w:bCs/>
          <w:color w:val="000000" w:themeColor="text1"/>
        </w:rPr>
        <w:t>.</w:t>
      </w:r>
      <w:r w:rsidR="00265B7E" w:rsidRPr="00CA7CB7">
        <w:rPr>
          <w:color w:val="000000" w:themeColor="text1"/>
        </w:rPr>
        <w:t xml:space="preserve"> П</w:t>
      </w:r>
      <w:r w:rsidR="00BB0CCA" w:rsidRPr="00CA7CB7">
        <w:rPr>
          <w:color w:val="000000" w:themeColor="text1"/>
        </w:rPr>
        <w:t>одготовка ко</w:t>
      </w:r>
      <w:r w:rsidR="00265B7E" w:rsidRPr="00CA7CB7">
        <w:rPr>
          <w:color w:val="000000" w:themeColor="text1"/>
        </w:rPr>
        <w:t xml:space="preserve"> Дню мате</w:t>
      </w:r>
      <w:r w:rsidR="006E7CBC" w:rsidRPr="00CA7CB7">
        <w:rPr>
          <w:color w:val="000000" w:themeColor="text1"/>
        </w:rPr>
        <w:t>ри</w:t>
      </w:r>
      <w:r w:rsidR="00265B7E" w:rsidRPr="00CA7CB7">
        <w:rPr>
          <w:color w:val="000000" w:themeColor="text1"/>
        </w:rPr>
        <w:t xml:space="preserve">. </w:t>
      </w:r>
    </w:p>
    <w:p w:rsidR="008B44B3" w:rsidRPr="00CA7CB7" w:rsidRDefault="008B44B3" w:rsidP="00CA7CB7">
      <w:pPr>
        <w:pStyle w:val="a3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</w:p>
    <w:p w:rsidR="00162448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b/>
          <w:color w:val="000000" w:themeColor="text1"/>
        </w:rPr>
        <w:t>Декабрь</w:t>
      </w:r>
      <w:r w:rsidRPr="00CA7CB7">
        <w:rPr>
          <w:color w:val="000000" w:themeColor="text1"/>
        </w:rPr>
        <w:br/>
        <w:t>1. Подготовка новогодних праздников " Новогодние забавы".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2 </w:t>
      </w:r>
      <w:r w:rsidR="00162448" w:rsidRPr="00CA7CB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B44B3" w:rsidRPr="00CA7CB7">
        <w:rPr>
          <w:rFonts w:ascii="Times New Roman" w:hAnsi="Times New Roman"/>
          <w:sz w:val="24"/>
          <w:szCs w:val="24"/>
        </w:rPr>
        <w:t>План работы на зимних каникулах</w:t>
      </w:r>
    </w:p>
    <w:p w:rsidR="008B44B3" w:rsidRPr="00CA7CB7" w:rsidRDefault="008B44B3" w:rsidP="00CA7CB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</w:p>
    <w:p w:rsidR="00265B7E" w:rsidRPr="00CA7CB7" w:rsidRDefault="00265B7E" w:rsidP="00BC2A4F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III четверть.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Январь</w:t>
      </w:r>
    </w:p>
    <w:p w:rsidR="00265B7E" w:rsidRPr="00CA7CB7" w:rsidRDefault="008B44B3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color w:val="000000" w:themeColor="text1"/>
        </w:rPr>
        <w:t xml:space="preserve">1 </w:t>
      </w:r>
      <w:r w:rsidR="00265B7E" w:rsidRPr="00CA7CB7">
        <w:rPr>
          <w:color w:val="000000" w:themeColor="text1"/>
        </w:rPr>
        <w:t>Отчет о работе за I полугодие (все Советы).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Февраль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8B44B3" w:rsidRPr="00CA7CB7">
        <w:rPr>
          <w:rFonts w:ascii="Times New Roman" w:hAnsi="Times New Roman"/>
          <w:sz w:val="24"/>
          <w:szCs w:val="24"/>
        </w:rPr>
        <w:t xml:space="preserve">Подготовка и проведения смотра «Песни и строя». 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8B44B3" w:rsidRPr="00CA7CB7">
        <w:rPr>
          <w:rFonts w:ascii="Times New Roman" w:hAnsi="Times New Roman"/>
          <w:sz w:val="24"/>
          <w:szCs w:val="24"/>
        </w:rPr>
        <w:t>Подготовка мероприятий посвященных празднованию праздника «23 Февраля».</w:t>
      </w:r>
    </w:p>
    <w:p w:rsidR="008B44B3" w:rsidRPr="00CA7CB7" w:rsidRDefault="00BC2A4F" w:rsidP="00BC2A4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8B44B3" w:rsidRPr="00CA7CB7">
        <w:rPr>
          <w:rFonts w:ascii="Times New Roman" w:hAnsi="Times New Roman"/>
          <w:sz w:val="24"/>
          <w:szCs w:val="24"/>
        </w:rPr>
        <w:t>Подготовка мероприятий посвященных международному женскому дню 8 марта.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Март.</w:t>
      </w:r>
    </w:p>
    <w:p w:rsidR="00CA7CB7" w:rsidRPr="00CA7CB7" w:rsidRDefault="00BC2A4F" w:rsidP="00BC2A4F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1. </w:t>
      </w:r>
      <w:r w:rsidR="00265B7E" w:rsidRPr="00CA7CB7">
        <w:rPr>
          <w:color w:val="000000" w:themeColor="text1"/>
        </w:rPr>
        <w:t>Итоги проведения мероприятий, посвященных 8 Марта</w:t>
      </w:r>
      <w:proofErr w:type="gramStart"/>
      <w:r w:rsidR="00265B7E" w:rsidRPr="00CA7CB7">
        <w:rPr>
          <w:color w:val="000000" w:themeColor="text1"/>
        </w:rPr>
        <w:t xml:space="preserve"> .</w:t>
      </w:r>
      <w:proofErr w:type="gramEnd"/>
      <w:r w:rsidR="00265B7E" w:rsidRPr="00CA7CB7">
        <w:rPr>
          <w:color w:val="000000" w:themeColor="text1"/>
        </w:rPr>
        <w:br/>
      </w:r>
    </w:p>
    <w:p w:rsidR="00CA7CB7" w:rsidRPr="00CA7CB7" w:rsidRDefault="00CA7CB7" w:rsidP="00BC2A4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IV четверть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b/>
          <w:bCs/>
          <w:color w:val="000000" w:themeColor="text1"/>
        </w:rPr>
        <w:t>Апрель.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color w:val="000000" w:themeColor="text1"/>
        </w:rPr>
        <w:t xml:space="preserve">1.Проведение отчетов  классных коллективов. </w:t>
      </w:r>
    </w:p>
    <w:p w:rsidR="002245F8" w:rsidRPr="00CA7CB7" w:rsidRDefault="00734E51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color w:val="000000" w:themeColor="text1"/>
        </w:rPr>
        <w:t xml:space="preserve">3.Беседа с </w:t>
      </w:r>
      <w:proofErr w:type="gramStart"/>
      <w:r w:rsidRPr="00CA7CB7">
        <w:rPr>
          <w:color w:val="000000" w:themeColor="text1"/>
        </w:rPr>
        <w:t>обучающимися</w:t>
      </w:r>
      <w:proofErr w:type="gramEnd"/>
      <w:r w:rsidRPr="00CA7CB7">
        <w:rPr>
          <w:color w:val="000000" w:themeColor="text1"/>
        </w:rPr>
        <w:t>, имеющие</w:t>
      </w:r>
      <w:r w:rsidR="002245F8" w:rsidRPr="00CA7CB7">
        <w:rPr>
          <w:color w:val="000000" w:themeColor="text1"/>
        </w:rPr>
        <w:t xml:space="preserve"> трудности в обучении.</w:t>
      </w:r>
    </w:p>
    <w:p w:rsidR="00265B7E" w:rsidRPr="00CA7CB7" w:rsidRDefault="00265B7E" w:rsidP="00CA7CB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CA7CB7">
        <w:rPr>
          <w:b/>
          <w:bCs/>
          <w:color w:val="000000" w:themeColor="text1"/>
        </w:rPr>
        <w:t>Май</w:t>
      </w:r>
    </w:p>
    <w:p w:rsidR="00BB0CCA" w:rsidRPr="00CA7CB7" w:rsidRDefault="00BB0CCA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color w:val="000000" w:themeColor="text1"/>
        </w:rPr>
        <w:t>1</w:t>
      </w:r>
      <w:r w:rsidR="00265B7E" w:rsidRPr="00CA7CB7">
        <w:rPr>
          <w:color w:val="000000" w:themeColor="text1"/>
        </w:rPr>
        <w:t xml:space="preserve">.Подведение итогов за год. </w:t>
      </w:r>
    </w:p>
    <w:p w:rsidR="00265B7E" w:rsidRPr="00CA7CB7" w:rsidRDefault="00BB0CCA" w:rsidP="00CA7CB7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CA7CB7">
        <w:rPr>
          <w:color w:val="000000" w:themeColor="text1"/>
        </w:rPr>
        <w:t>2</w:t>
      </w:r>
      <w:r w:rsidR="002245F8" w:rsidRPr="00CA7CB7">
        <w:rPr>
          <w:color w:val="000000" w:themeColor="text1"/>
        </w:rPr>
        <w:t xml:space="preserve">.Планирование работы Совета </w:t>
      </w:r>
      <w:proofErr w:type="gramStart"/>
      <w:r w:rsidR="002245F8" w:rsidRPr="00CA7CB7">
        <w:rPr>
          <w:color w:val="000000" w:themeColor="text1"/>
        </w:rPr>
        <w:t>обучающихся</w:t>
      </w:r>
      <w:proofErr w:type="gramEnd"/>
      <w:r w:rsidR="002245F8" w:rsidRPr="00CA7CB7">
        <w:rPr>
          <w:color w:val="000000" w:themeColor="text1"/>
        </w:rPr>
        <w:t xml:space="preserve"> </w:t>
      </w:r>
      <w:r w:rsidR="00CA7CB7" w:rsidRPr="00CA7CB7">
        <w:rPr>
          <w:color w:val="000000" w:themeColor="text1"/>
        </w:rPr>
        <w:t xml:space="preserve"> на 2020-2021</w:t>
      </w:r>
      <w:r w:rsidR="00265B7E" w:rsidRPr="00CA7CB7">
        <w:rPr>
          <w:color w:val="000000" w:themeColor="text1"/>
        </w:rPr>
        <w:t>г.</w:t>
      </w:r>
    </w:p>
    <w:p w:rsidR="00265B7E" w:rsidRPr="00CA7CB7" w:rsidRDefault="00BB0CCA" w:rsidP="00CA7CB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7CB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265B7E" w:rsidRPr="00CA7CB7">
        <w:rPr>
          <w:rFonts w:ascii="Times New Roman" w:hAnsi="Times New Roman" w:cs="Times New Roman"/>
          <w:color w:val="000000" w:themeColor="text1"/>
          <w:sz w:val="24"/>
          <w:szCs w:val="24"/>
        </w:rPr>
        <w:t>. Подведение итогов конкурса</w:t>
      </w:r>
      <w:proofErr w:type="gramStart"/>
      <w:r w:rsidR="00265B7E" w:rsidRPr="00CA7CB7">
        <w:rPr>
          <w:rFonts w:ascii="Times New Roman" w:hAnsi="Times New Roman" w:cs="Times New Roman"/>
          <w:color w:val="000000" w:themeColor="text1"/>
          <w:sz w:val="24"/>
          <w:szCs w:val="24"/>
        </w:rPr>
        <w:t>"К</w:t>
      </w:r>
      <w:proofErr w:type="gramEnd"/>
      <w:r w:rsidR="00265B7E" w:rsidRPr="00CA7CB7">
        <w:rPr>
          <w:rFonts w:ascii="Times New Roman" w:hAnsi="Times New Roman" w:cs="Times New Roman"/>
          <w:color w:val="000000" w:themeColor="text1"/>
          <w:sz w:val="24"/>
          <w:szCs w:val="24"/>
        </w:rPr>
        <w:t>ласс года"</w:t>
      </w:r>
    </w:p>
    <w:p w:rsidR="00265B7E" w:rsidRPr="00CA7CB7" w:rsidRDefault="00265B7E" w:rsidP="00CA7C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65B7E" w:rsidRPr="00CA7CB7" w:rsidSect="00CA7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4587D"/>
    <w:multiLevelType w:val="hybridMultilevel"/>
    <w:tmpl w:val="8B36FEFE"/>
    <w:lvl w:ilvl="0" w:tplc="3E98CCB4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1882689C"/>
    <w:multiLevelType w:val="hybridMultilevel"/>
    <w:tmpl w:val="4338218A"/>
    <w:lvl w:ilvl="0" w:tplc="20720F16">
      <w:start w:val="1"/>
      <w:numFmt w:val="decimal"/>
      <w:lvlText w:val="%1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1BB2375B"/>
    <w:multiLevelType w:val="hybridMultilevel"/>
    <w:tmpl w:val="CB5AC2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5B82D6F"/>
    <w:multiLevelType w:val="hybridMultilevel"/>
    <w:tmpl w:val="A5A64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F6E27"/>
    <w:multiLevelType w:val="hybridMultilevel"/>
    <w:tmpl w:val="26CA8B70"/>
    <w:lvl w:ilvl="0" w:tplc="68B8BA0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854DE"/>
    <w:multiLevelType w:val="hybridMultilevel"/>
    <w:tmpl w:val="357C40FE"/>
    <w:lvl w:ilvl="0" w:tplc="7E8C484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4D725D19"/>
    <w:multiLevelType w:val="multilevel"/>
    <w:tmpl w:val="A50E8EC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7">
    <w:nsid w:val="50896A8B"/>
    <w:multiLevelType w:val="multilevel"/>
    <w:tmpl w:val="5BECE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2C4F02"/>
    <w:multiLevelType w:val="hybridMultilevel"/>
    <w:tmpl w:val="26CA8B70"/>
    <w:lvl w:ilvl="0" w:tplc="68B8BA0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CF25DA"/>
    <w:multiLevelType w:val="hybridMultilevel"/>
    <w:tmpl w:val="AA90C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8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5B7E"/>
    <w:rsid w:val="00111CF5"/>
    <w:rsid w:val="00162448"/>
    <w:rsid w:val="002245F8"/>
    <w:rsid w:val="00265B7E"/>
    <w:rsid w:val="00366B63"/>
    <w:rsid w:val="003861D3"/>
    <w:rsid w:val="004C5CB3"/>
    <w:rsid w:val="00645B4C"/>
    <w:rsid w:val="006E64FF"/>
    <w:rsid w:val="006E7CBC"/>
    <w:rsid w:val="00730237"/>
    <w:rsid w:val="00734E51"/>
    <w:rsid w:val="008B44B3"/>
    <w:rsid w:val="00AC459D"/>
    <w:rsid w:val="00BB0CCA"/>
    <w:rsid w:val="00BC2A4F"/>
    <w:rsid w:val="00C07466"/>
    <w:rsid w:val="00CA7CB7"/>
    <w:rsid w:val="00CC4932"/>
    <w:rsid w:val="00E925D5"/>
    <w:rsid w:val="00F63606"/>
    <w:rsid w:val="00F8101B"/>
    <w:rsid w:val="00FF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265B7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25D5"/>
    <w:pPr>
      <w:ind w:left="720"/>
      <w:contextualSpacing/>
    </w:pPr>
    <w:rPr>
      <w:rFonts w:eastAsiaTheme="minorHAnsi"/>
      <w:lang w:eastAsia="en-US"/>
    </w:rPr>
  </w:style>
  <w:style w:type="paragraph" w:customStyle="1" w:styleId="p4">
    <w:name w:val="p4"/>
    <w:basedOn w:val="a"/>
    <w:rsid w:val="008B4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basedOn w:val="a0"/>
    <w:rsid w:val="008B44B3"/>
  </w:style>
  <w:style w:type="paragraph" w:customStyle="1" w:styleId="ListParagraph">
    <w:name w:val="List Paragraph"/>
    <w:basedOn w:val="a"/>
    <w:rsid w:val="008B44B3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9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</dc:creator>
  <cp:keywords/>
  <dc:description/>
  <cp:lastModifiedBy>Дамира</cp:lastModifiedBy>
  <cp:revision>15</cp:revision>
  <dcterms:created xsi:type="dcterms:W3CDTF">2018-11-28T07:33:00Z</dcterms:created>
  <dcterms:modified xsi:type="dcterms:W3CDTF">2020-01-10T18:04:00Z</dcterms:modified>
</cp:coreProperties>
</file>